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EC" w:rsidRPr="00EC45DA" w:rsidRDefault="00B914EC" w:rsidP="00B914EC">
      <w:pPr>
        <w:spacing w:after="360"/>
        <w:jc w:val="center"/>
        <w:rPr>
          <w:rFonts w:ascii="Arial" w:hAnsi="Arial" w:cs="Arial"/>
          <w:b/>
          <w:smallCaps/>
          <w:sz w:val="28"/>
          <w:szCs w:val="28"/>
        </w:rPr>
      </w:pPr>
      <w:r w:rsidRPr="00B914EC">
        <w:rPr>
          <w:rFonts w:ascii="Arial" w:hAnsi="Arial" w:cs="Arial"/>
          <w:b/>
          <w:smallCaps/>
          <w:sz w:val="28"/>
          <w:szCs w:val="28"/>
        </w:rPr>
        <w:t>Teljesítés Igazolás</w:t>
      </w:r>
    </w:p>
    <w:p w:rsidR="00B914EC" w:rsidRDefault="00B914EC" w:rsidP="00B914EC">
      <w:pPr>
        <w:spacing w:after="360"/>
        <w:jc w:val="center"/>
        <w:rPr>
          <w:rFonts w:ascii="Arial" w:hAnsi="Arial" w:cs="Arial"/>
          <w:b/>
          <w:smallCaps/>
          <w:sz w:val="28"/>
          <w:szCs w:val="28"/>
        </w:rPr>
      </w:pPr>
      <w:r w:rsidRPr="00EC45DA">
        <w:rPr>
          <w:rFonts w:ascii="Arial" w:hAnsi="Arial" w:cs="Arial"/>
          <w:b/>
          <w:smallCaps/>
          <w:sz w:val="28"/>
          <w:szCs w:val="28"/>
        </w:rPr>
        <w:t>pro</w:t>
      </w:r>
      <w:r>
        <w:rPr>
          <w:rFonts w:ascii="Arial" w:hAnsi="Arial" w:cs="Arial"/>
          <w:b/>
          <w:smallCaps/>
          <w:sz w:val="28"/>
          <w:szCs w:val="28"/>
        </w:rPr>
        <w:t>jektben elvégzett tevékenység</w:t>
      </w:r>
      <w:r w:rsidR="00070D76">
        <w:rPr>
          <w:rFonts w:ascii="Arial" w:hAnsi="Arial" w:cs="Arial"/>
          <w:b/>
          <w:smallCaps/>
          <w:sz w:val="28"/>
          <w:szCs w:val="28"/>
        </w:rPr>
        <w:t>hez</w:t>
      </w:r>
    </w:p>
    <w:p w:rsidR="00070D76" w:rsidRPr="00EC45DA" w:rsidRDefault="00070D76" w:rsidP="00B914EC">
      <w:pPr>
        <w:spacing w:after="360"/>
        <w:jc w:val="center"/>
        <w:rPr>
          <w:rFonts w:ascii="Arial" w:hAnsi="Arial" w:cs="Arial"/>
          <w:b/>
          <w:smallCaps/>
          <w:sz w:val="28"/>
          <w:szCs w:val="28"/>
        </w:rPr>
      </w:pPr>
    </w:p>
    <w:tbl>
      <w:tblPr>
        <w:tblW w:w="93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076"/>
      </w:tblGrid>
      <w:tr w:rsidR="00B914EC" w:rsidRPr="00EC45DA" w:rsidTr="00600FBC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Projektazonosító: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EC" w:rsidRPr="00EC45DA" w:rsidRDefault="00094798" w:rsidP="00600FBC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EFOP-3.6.2-16-2017-00010</w:t>
            </w:r>
          </w:p>
        </w:tc>
      </w:tr>
      <w:tr w:rsidR="00B914EC" w:rsidRPr="00EC45DA" w:rsidTr="00600FBC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Foglalkoztató megnevezése: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4EC" w:rsidRPr="00EC45DA" w:rsidRDefault="00510E42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510E42">
              <w:rPr>
                <w:rFonts w:ascii="Arial" w:hAnsi="Arial" w:cs="Arial"/>
                <w:color w:val="000000"/>
              </w:rPr>
              <w:t>SZTE …. Kar…. Tanszék</w:t>
            </w:r>
          </w:p>
        </w:tc>
      </w:tr>
      <w:tr w:rsidR="00B914EC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Közalkalmazott neve: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914EC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Munkavégzés ideje: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  <w:tr w:rsidR="00510E42" w:rsidRPr="00C70825" w:rsidTr="00BD2B9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E42" w:rsidRPr="00C70825" w:rsidRDefault="00510E42" w:rsidP="00BD2B93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C70825">
              <w:rPr>
                <w:rFonts w:ascii="Arial" w:hAnsi="Arial" w:cs="Arial"/>
                <w:color w:val="000000"/>
              </w:rPr>
              <w:t>Projektben betöltött státusz: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0E42" w:rsidRPr="00510E42" w:rsidRDefault="00510E42" w:rsidP="00BD2B93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  <w:tr w:rsidR="00B914EC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510E42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Alprojekt: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14EC" w:rsidRPr="00EC45DA" w:rsidRDefault="00B914EC" w:rsidP="00600FBC">
            <w:pPr>
              <w:spacing w:before="40" w:after="40"/>
              <w:rPr>
                <w:rFonts w:ascii="Arial" w:hAnsi="Arial" w:cs="Arial"/>
                <w:color w:val="000000"/>
              </w:rPr>
            </w:pPr>
          </w:p>
        </w:tc>
      </w:tr>
    </w:tbl>
    <w:p w:rsidR="00F05615" w:rsidRDefault="00F05615" w:rsidP="00B914EC">
      <w:pPr>
        <w:spacing w:before="240" w:line="276" w:lineRule="auto"/>
        <w:jc w:val="both"/>
        <w:rPr>
          <w:rFonts w:ascii="Arial" w:hAnsi="Arial" w:cs="Arial"/>
          <w:color w:val="000000"/>
        </w:rPr>
      </w:pPr>
    </w:p>
    <w:p w:rsidR="00D93AB1" w:rsidRDefault="00D93AB1" w:rsidP="00AF33C2">
      <w:pPr>
        <w:spacing w:before="240" w:line="360" w:lineRule="auto"/>
        <w:jc w:val="both"/>
        <w:rPr>
          <w:rFonts w:ascii="Arial" w:hAnsi="Arial" w:cs="Arial"/>
          <w:color w:val="000000"/>
        </w:rPr>
      </w:pPr>
    </w:p>
    <w:p w:rsidR="00B914EC" w:rsidRPr="00EC45DA" w:rsidRDefault="00B914EC" w:rsidP="00AF33C2">
      <w:pPr>
        <w:spacing w:before="240" w:line="360" w:lineRule="auto"/>
        <w:jc w:val="both"/>
        <w:rPr>
          <w:rFonts w:ascii="Arial" w:hAnsi="Arial" w:cs="Arial"/>
          <w:color w:val="000000"/>
        </w:rPr>
      </w:pPr>
      <w:r w:rsidRPr="00EC45DA">
        <w:rPr>
          <w:rFonts w:ascii="Arial" w:hAnsi="Arial" w:cs="Arial"/>
          <w:color w:val="000000"/>
        </w:rPr>
        <w:t>Alulírottak igazoljuk, hogy a Közalkalmazott a kereset-kiegészítésben meghatározott feladatokat</w:t>
      </w:r>
      <w:r>
        <w:rPr>
          <w:rFonts w:ascii="Arial" w:hAnsi="Arial" w:cs="Arial"/>
          <w:color w:val="000000"/>
        </w:rPr>
        <w:t xml:space="preserve"> határidőre</w:t>
      </w:r>
      <w:r w:rsidRPr="00EC45DA">
        <w:rPr>
          <w:rFonts w:ascii="Arial" w:hAnsi="Arial" w:cs="Arial"/>
          <w:color w:val="000000"/>
        </w:rPr>
        <w:t xml:space="preserve"> teljesítette,</w:t>
      </w:r>
      <w:r w:rsidR="00F05615">
        <w:rPr>
          <w:rFonts w:ascii="Arial" w:hAnsi="Arial" w:cs="Arial"/>
          <w:color w:val="000000"/>
        </w:rPr>
        <w:t xml:space="preserve"> t</w:t>
      </w:r>
      <w:r w:rsidR="00F05615">
        <w:rPr>
          <w:rFonts w:ascii="Arial" w:hAnsi="Arial" w:cs="Arial"/>
        </w:rPr>
        <w:t>ovábbá a feladat elvégzését igazoló alátámasztó dokumentumok a helyszínen rendelkezésre állnak.</w:t>
      </w:r>
      <w:r w:rsidRPr="00EC45DA">
        <w:rPr>
          <w:rFonts w:ascii="Arial" w:hAnsi="Arial" w:cs="Arial"/>
          <w:color w:val="000000"/>
        </w:rPr>
        <w:t xml:space="preserve"> </w:t>
      </w:r>
      <w:r w:rsidR="00F05615">
        <w:rPr>
          <w:rFonts w:ascii="Arial" w:hAnsi="Arial" w:cs="Arial"/>
          <w:color w:val="000000"/>
        </w:rPr>
        <w:t>A</w:t>
      </w:r>
      <w:r w:rsidRPr="00EC45DA">
        <w:rPr>
          <w:rFonts w:ascii="Arial" w:hAnsi="Arial" w:cs="Arial"/>
          <w:color w:val="000000"/>
        </w:rPr>
        <w:t xml:space="preserve"> részére megállapított összeg kifizethető.</w:t>
      </w:r>
    </w:p>
    <w:p w:rsidR="00D93AB1" w:rsidRDefault="00D93AB1" w:rsidP="00B914EC">
      <w:pPr>
        <w:spacing w:before="240" w:after="240" w:line="276" w:lineRule="auto"/>
        <w:jc w:val="both"/>
        <w:rPr>
          <w:rFonts w:ascii="Arial" w:hAnsi="Arial" w:cs="Arial"/>
        </w:rPr>
      </w:pPr>
    </w:p>
    <w:p w:rsidR="00B914EC" w:rsidRDefault="00B914EC" w:rsidP="00B914EC">
      <w:pPr>
        <w:spacing w:before="240" w:after="240" w:line="276" w:lineRule="auto"/>
        <w:jc w:val="both"/>
        <w:rPr>
          <w:rFonts w:ascii="Arial" w:hAnsi="Arial" w:cs="Arial"/>
        </w:rPr>
      </w:pPr>
      <w:r w:rsidRPr="00EC45DA">
        <w:rPr>
          <w:rFonts w:ascii="Arial" w:hAnsi="Arial" w:cs="Arial"/>
        </w:rPr>
        <w:t>Dátum: Szeged, 201……………………..</w:t>
      </w:r>
    </w:p>
    <w:p w:rsidR="00B914EC" w:rsidRDefault="00B914EC" w:rsidP="00B914EC">
      <w:pPr>
        <w:spacing w:before="240" w:after="240" w:line="276" w:lineRule="auto"/>
        <w:jc w:val="both"/>
        <w:rPr>
          <w:rFonts w:ascii="Arial" w:hAnsi="Arial" w:cs="Arial"/>
        </w:rPr>
      </w:pPr>
    </w:p>
    <w:p w:rsidR="009D6462" w:rsidRPr="00EC45DA" w:rsidRDefault="009D6462" w:rsidP="009D6462">
      <w:pPr>
        <w:tabs>
          <w:tab w:val="right" w:pos="3686"/>
          <w:tab w:val="right" w:pos="5387"/>
          <w:tab w:val="right" w:pos="8789"/>
        </w:tabs>
        <w:spacing w:before="480"/>
        <w:rPr>
          <w:rFonts w:ascii="Arial" w:hAnsi="Arial" w:cs="Arial"/>
        </w:rPr>
      </w:pPr>
      <w:r w:rsidRPr="00EC45DA">
        <w:rPr>
          <w:rFonts w:ascii="Arial" w:hAnsi="Arial" w:cs="Arial"/>
          <w:u w:val="single"/>
        </w:rPr>
        <w:tab/>
      </w:r>
    </w:p>
    <w:p w:rsidR="009D6462" w:rsidRPr="00EC45DA" w:rsidRDefault="009D6462" w:rsidP="009D6462">
      <w:pPr>
        <w:tabs>
          <w:tab w:val="center" w:pos="1843"/>
          <w:tab w:val="center" w:pos="7088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Név:</w:t>
      </w:r>
    </w:p>
    <w:p w:rsidR="009D6462" w:rsidRPr="00EC45DA" w:rsidRDefault="009D6462" w:rsidP="009D6462">
      <w:pPr>
        <w:tabs>
          <w:tab w:val="center" w:pos="1843"/>
          <w:tab w:val="center" w:pos="7088"/>
          <w:tab w:val="right" w:pos="907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közvetlen munkahelyi felettes</w:t>
      </w:r>
    </w:p>
    <w:p w:rsidR="00F05587" w:rsidRDefault="00F05587" w:rsidP="00B914EC">
      <w:pPr>
        <w:tabs>
          <w:tab w:val="right" w:pos="3686"/>
          <w:tab w:val="right" w:pos="5387"/>
          <w:tab w:val="right" w:pos="8789"/>
        </w:tabs>
        <w:spacing w:before="480"/>
        <w:rPr>
          <w:rFonts w:ascii="Arial" w:hAnsi="Arial" w:cs="Arial"/>
          <w:u w:val="single"/>
        </w:rPr>
      </w:pPr>
    </w:p>
    <w:p w:rsidR="00B914EC" w:rsidRPr="00EC45DA" w:rsidRDefault="00B914EC" w:rsidP="00B914EC">
      <w:pPr>
        <w:tabs>
          <w:tab w:val="right" w:pos="3686"/>
          <w:tab w:val="right" w:pos="5387"/>
          <w:tab w:val="right" w:pos="8789"/>
        </w:tabs>
        <w:spacing w:before="480"/>
        <w:rPr>
          <w:rFonts w:ascii="Arial" w:hAnsi="Arial" w:cs="Arial"/>
        </w:rPr>
      </w:pPr>
      <w:r w:rsidRPr="00EC45DA">
        <w:rPr>
          <w:rFonts w:ascii="Arial" w:hAnsi="Arial" w:cs="Arial"/>
          <w:u w:val="single"/>
        </w:rPr>
        <w:tab/>
      </w:r>
      <w:r w:rsidRPr="00EC45DA">
        <w:rPr>
          <w:rFonts w:ascii="Arial" w:hAnsi="Arial" w:cs="Arial"/>
        </w:rPr>
        <w:tab/>
      </w:r>
      <w:r w:rsidRPr="00EC45DA">
        <w:rPr>
          <w:rFonts w:ascii="Arial" w:hAnsi="Arial" w:cs="Arial"/>
          <w:u w:val="single"/>
        </w:rPr>
        <w:tab/>
      </w:r>
    </w:p>
    <w:p w:rsidR="00B914EC" w:rsidRPr="00EC45DA" w:rsidRDefault="00D93AB1" w:rsidP="00B914EC">
      <w:pPr>
        <w:tabs>
          <w:tab w:val="center" w:pos="1843"/>
          <w:tab w:val="center" w:pos="7088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Név:</w:t>
      </w:r>
      <w:r>
        <w:rPr>
          <w:rFonts w:ascii="Arial" w:hAnsi="Arial" w:cs="Arial"/>
        </w:rPr>
        <w:tab/>
        <w:t>Név:</w:t>
      </w:r>
      <w:r w:rsidR="00430F05">
        <w:rPr>
          <w:rFonts w:ascii="Arial" w:hAnsi="Arial" w:cs="Arial"/>
        </w:rPr>
        <w:t xml:space="preserve"> Dr </w:t>
      </w:r>
      <w:r w:rsidR="00094798">
        <w:rPr>
          <w:rFonts w:ascii="Arial" w:hAnsi="Arial" w:cs="Arial"/>
        </w:rPr>
        <w:t>Rákhely Gábor</w:t>
      </w:r>
    </w:p>
    <w:p w:rsidR="00B914EC" w:rsidRPr="00EC45DA" w:rsidRDefault="00B914EC" w:rsidP="0068379E">
      <w:pPr>
        <w:tabs>
          <w:tab w:val="center" w:pos="1843"/>
          <w:tab w:val="center" w:pos="7088"/>
          <w:tab w:val="right" w:pos="907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10E42">
        <w:rPr>
          <w:rFonts w:ascii="Arial" w:hAnsi="Arial" w:cs="Arial"/>
        </w:rPr>
        <w:t>alprojektvezető/kutatásvezető</w:t>
      </w:r>
      <w:r w:rsidRPr="00EC45D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szakmai </w:t>
      </w:r>
      <w:r w:rsidR="00094798">
        <w:rPr>
          <w:rFonts w:ascii="Arial" w:hAnsi="Arial" w:cs="Arial"/>
        </w:rPr>
        <w:t>koordinátor</w:t>
      </w:r>
      <w:bookmarkStart w:id="0" w:name="_GoBack"/>
      <w:bookmarkEnd w:id="0"/>
    </w:p>
    <w:sectPr w:rsidR="00B914EC" w:rsidRPr="00EC45DA" w:rsidSect="008103FB">
      <w:pgSz w:w="11906" w:h="16838"/>
      <w:pgMar w:top="1418" w:right="1418" w:bottom="1418" w:left="1418" w:header="567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B19" w:rsidRDefault="00D23B19">
      <w:r>
        <w:separator/>
      </w:r>
    </w:p>
  </w:endnote>
  <w:endnote w:type="continuationSeparator" w:id="0">
    <w:p w:rsidR="00D23B19" w:rsidRDefault="00D2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B19" w:rsidRDefault="00D23B19">
      <w:r>
        <w:separator/>
      </w:r>
    </w:p>
  </w:footnote>
  <w:footnote w:type="continuationSeparator" w:id="0">
    <w:p w:rsidR="00D23B19" w:rsidRDefault="00D23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0102A"/>
    <w:multiLevelType w:val="hybridMultilevel"/>
    <w:tmpl w:val="6F8487B6"/>
    <w:lvl w:ilvl="0" w:tplc="662293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4"/>
  </w:num>
  <w:num w:numId="7">
    <w:abstractNumId w:val="7"/>
  </w:num>
  <w:num w:numId="8">
    <w:abstractNumId w:val="12"/>
  </w:num>
  <w:num w:numId="9">
    <w:abstractNumId w:val="21"/>
  </w:num>
  <w:num w:numId="10">
    <w:abstractNumId w:val="15"/>
  </w:num>
  <w:num w:numId="11">
    <w:abstractNumId w:val="20"/>
  </w:num>
  <w:num w:numId="12">
    <w:abstractNumId w:val="10"/>
  </w:num>
  <w:num w:numId="13">
    <w:abstractNumId w:val="8"/>
  </w:num>
  <w:num w:numId="14">
    <w:abstractNumId w:val="22"/>
  </w:num>
  <w:num w:numId="15">
    <w:abstractNumId w:val="16"/>
  </w:num>
  <w:num w:numId="16">
    <w:abstractNumId w:val="13"/>
  </w:num>
  <w:num w:numId="17">
    <w:abstractNumId w:val="4"/>
  </w:num>
  <w:num w:numId="18">
    <w:abstractNumId w:val="5"/>
  </w:num>
  <w:num w:numId="19">
    <w:abstractNumId w:val="1"/>
  </w:num>
  <w:num w:numId="20">
    <w:abstractNumId w:val="17"/>
  </w:num>
  <w:num w:numId="21">
    <w:abstractNumId w:val="18"/>
  </w:num>
  <w:num w:numId="22">
    <w:abstractNumId w:val="1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DB"/>
    <w:rsid w:val="0005032C"/>
    <w:rsid w:val="000512BF"/>
    <w:rsid w:val="00070626"/>
    <w:rsid w:val="00070D76"/>
    <w:rsid w:val="00080CDB"/>
    <w:rsid w:val="00085D5B"/>
    <w:rsid w:val="00086587"/>
    <w:rsid w:val="00093D29"/>
    <w:rsid w:val="00094798"/>
    <w:rsid w:val="000A0ED3"/>
    <w:rsid w:val="000A5E74"/>
    <w:rsid w:val="000D2FEF"/>
    <w:rsid w:val="000E441B"/>
    <w:rsid w:val="00123688"/>
    <w:rsid w:val="00135DBB"/>
    <w:rsid w:val="00173C96"/>
    <w:rsid w:val="00190B45"/>
    <w:rsid w:val="001941B4"/>
    <w:rsid w:val="001A2203"/>
    <w:rsid w:val="001D2269"/>
    <w:rsid w:val="001F3614"/>
    <w:rsid w:val="002027BF"/>
    <w:rsid w:val="0020776A"/>
    <w:rsid w:val="002358E0"/>
    <w:rsid w:val="00236F2F"/>
    <w:rsid w:val="00267C65"/>
    <w:rsid w:val="00295D4D"/>
    <w:rsid w:val="002E7018"/>
    <w:rsid w:val="003426B4"/>
    <w:rsid w:val="003454C6"/>
    <w:rsid w:val="00352BE1"/>
    <w:rsid w:val="00372FD5"/>
    <w:rsid w:val="0038684B"/>
    <w:rsid w:val="00387799"/>
    <w:rsid w:val="003E1EC2"/>
    <w:rsid w:val="003E3C8D"/>
    <w:rsid w:val="003E5F31"/>
    <w:rsid w:val="003E6008"/>
    <w:rsid w:val="003F0306"/>
    <w:rsid w:val="00401302"/>
    <w:rsid w:val="00402771"/>
    <w:rsid w:val="00402A21"/>
    <w:rsid w:val="004074B8"/>
    <w:rsid w:val="004264C7"/>
    <w:rsid w:val="00426509"/>
    <w:rsid w:val="00430F05"/>
    <w:rsid w:val="00443CB9"/>
    <w:rsid w:val="0045647A"/>
    <w:rsid w:val="004635D5"/>
    <w:rsid w:val="00471479"/>
    <w:rsid w:val="00497F54"/>
    <w:rsid w:val="004A0CD7"/>
    <w:rsid w:val="004A18F8"/>
    <w:rsid w:val="004A6287"/>
    <w:rsid w:val="004B7DFA"/>
    <w:rsid w:val="004C4B66"/>
    <w:rsid w:val="00510E42"/>
    <w:rsid w:val="00516DE8"/>
    <w:rsid w:val="005341E1"/>
    <w:rsid w:val="00545F06"/>
    <w:rsid w:val="00561F91"/>
    <w:rsid w:val="00565410"/>
    <w:rsid w:val="0058535C"/>
    <w:rsid w:val="00594DFA"/>
    <w:rsid w:val="005A17A8"/>
    <w:rsid w:val="005B63C9"/>
    <w:rsid w:val="00602226"/>
    <w:rsid w:val="006243F9"/>
    <w:rsid w:val="00630CBA"/>
    <w:rsid w:val="00633F8F"/>
    <w:rsid w:val="00656B19"/>
    <w:rsid w:val="006622F2"/>
    <w:rsid w:val="0068379E"/>
    <w:rsid w:val="00684A09"/>
    <w:rsid w:val="006979BB"/>
    <w:rsid w:val="006A1102"/>
    <w:rsid w:val="006A5A69"/>
    <w:rsid w:val="006C4858"/>
    <w:rsid w:val="006D0BE8"/>
    <w:rsid w:val="006F15D8"/>
    <w:rsid w:val="00706430"/>
    <w:rsid w:val="0072007C"/>
    <w:rsid w:val="0073726B"/>
    <w:rsid w:val="00740F6E"/>
    <w:rsid w:val="007444D0"/>
    <w:rsid w:val="00747079"/>
    <w:rsid w:val="00765BC1"/>
    <w:rsid w:val="0077225A"/>
    <w:rsid w:val="007818B7"/>
    <w:rsid w:val="00794A76"/>
    <w:rsid w:val="00794F2C"/>
    <w:rsid w:val="007B1851"/>
    <w:rsid w:val="007C78B6"/>
    <w:rsid w:val="007D2515"/>
    <w:rsid w:val="007D62B9"/>
    <w:rsid w:val="007E2F0E"/>
    <w:rsid w:val="00810352"/>
    <w:rsid w:val="008103FB"/>
    <w:rsid w:val="00813B1F"/>
    <w:rsid w:val="0083675B"/>
    <w:rsid w:val="0084066D"/>
    <w:rsid w:val="00857BF5"/>
    <w:rsid w:val="008725FD"/>
    <w:rsid w:val="008C2873"/>
    <w:rsid w:val="008C7B79"/>
    <w:rsid w:val="008D08F9"/>
    <w:rsid w:val="008E0D58"/>
    <w:rsid w:val="00916D13"/>
    <w:rsid w:val="0096280F"/>
    <w:rsid w:val="00987133"/>
    <w:rsid w:val="009D6462"/>
    <w:rsid w:val="009E0E01"/>
    <w:rsid w:val="00A33C14"/>
    <w:rsid w:val="00A51BCB"/>
    <w:rsid w:val="00A67EBA"/>
    <w:rsid w:val="00A94A21"/>
    <w:rsid w:val="00AA33E6"/>
    <w:rsid w:val="00AA7381"/>
    <w:rsid w:val="00AB2482"/>
    <w:rsid w:val="00AD6D1B"/>
    <w:rsid w:val="00AE7A28"/>
    <w:rsid w:val="00AF2A6D"/>
    <w:rsid w:val="00AF33C2"/>
    <w:rsid w:val="00B02A4E"/>
    <w:rsid w:val="00B070CC"/>
    <w:rsid w:val="00B223FC"/>
    <w:rsid w:val="00B226C2"/>
    <w:rsid w:val="00B317E2"/>
    <w:rsid w:val="00B321F8"/>
    <w:rsid w:val="00B377E1"/>
    <w:rsid w:val="00B45802"/>
    <w:rsid w:val="00B60D7B"/>
    <w:rsid w:val="00B914EC"/>
    <w:rsid w:val="00B96254"/>
    <w:rsid w:val="00BB7515"/>
    <w:rsid w:val="00BC4DEF"/>
    <w:rsid w:val="00BF196C"/>
    <w:rsid w:val="00C0737A"/>
    <w:rsid w:val="00C171EA"/>
    <w:rsid w:val="00C61C07"/>
    <w:rsid w:val="00C6784F"/>
    <w:rsid w:val="00C8344C"/>
    <w:rsid w:val="00C841EB"/>
    <w:rsid w:val="00CC63F2"/>
    <w:rsid w:val="00CD074C"/>
    <w:rsid w:val="00CD08C3"/>
    <w:rsid w:val="00CD0A12"/>
    <w:rsid w:val="00CF3AEC"/>
    <w:rsid w:val="00D10759"/>
    <w:rsid w:val="00D23B19"/>
    <w:rsid w:val="00D24438"/>
    <w:rsid w:val="00D3179B"/>
    <w:rsid w:val="00D50B69"/>
    <w:rsid w:val="00D60E15"/>
    <w:rsid w:val="00D627D0"/>
    <w:rsid w:val="00D6468A"/>
    <w:rsid w:val="00D8580A"/>
    <w:rsid w:val="00D93AB1"/>
    <w:rsid w:val="00DA02FD"/>
    <w:rsid w:val="00E07E32"/>
    <w:rsid w:val="00E11CB2"/>
    <w:rsid w:val="00E1465D"/>
    <w:rsid w:val="00E14FD4"/>
    <w:rsid w:val="00E15C29"/>
    <w:rsid w:val="00E3708C"/>
    <w:rsid w:val="00E60682"/>
    <w:rsid w:val="00E64B56"/>
    <w:rsid w:val="00E7700E"/>
    <w:rsid w:val="00E879DE"/>
    <w:rsid w:val="00EA3095"/>
    <w:rsid w:val="00EC45DA"/>
    <w:rsid w:val="00ED1DB9"/>
    <w:rsid w:val="00ED57D3"/>
    <w:rsid w:val="00EE676B"/>
    <w:rsid w:val="00F05587"/>
    <w:rsid w:val="00F05615"/>
    <w:rsid w:val="00F1089E"/>
    <w:rsid w:val="00F1149D"/>
    <w:rsid w:val="00F26C61"/>
    <w:rsid w:val="00F57139"/>
    <w:rsid w:val="00F64C36"/>
    <w:rsid w:val="00F9284F"/>
    <w:rsid w:val="00FA2218"/>
    <w:rsid w:val="00FB05D4"/>
    <w:rsid w:val="00FC15E7"/>
    <w:rsid w:val="00FC45EA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85A93A4"/>
  <w15:docId w15:val="{B1001E69-8EB4-49D3-8F73-5A11FF0C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zvegtrzs">
    <w:name w:val="Body Text"/>
    <w:basedOn w:val="Norml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  <w:lang w:val="x-none" w:eastAsia="x-none"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6837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657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Zsigmond Anikó</cp:lastModifiedBy>
  <cp:revision>15</cp:revision>
  <cp:lastPrinted>2011-08-25T07:08:00Z</cp:lastPrinted>
  <dcterms:created xsi:type="dcterms:W3CDTF">2017-08-27T21:16:00Z</dcterms:created>
  <dcterms:modified xsi:type="dcterms:W3CDTF">2017-10-18T11:19:00Z</dcterms:modified>
</cp:coreProperties>
</file>